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3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959F7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Новодарковичского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Брянского района  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Москоленко А.И.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B2B" w:rsidRDefault="004E3B2B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8" w:rsidRDefault="00DA7A08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P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53C2" w:rsidRPr="004053C2" w:rsidRDefault="009E45A8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4690">
        <w:rPr>
          <w:rFonts w:ascii="Times New Roman" w:hAnsi="Times New Roman" w:cs="Times New Roman"/>
          <w:b/>
          <w:sz w:val="28"/>
          <w:szCs w:val="28"/>
        </w:rPr>
        <w:t xml:space="preserve">ыездного совещания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обследованию дворовых территорий </w:t>
      </w:r>
    </w:p>
    <w:p w:rsidR="004053C2" w:rsidRDefault="00CC6D0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3C2" w:rsidRDefault="0034469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4053C2">
        <w:rPr>
          <w:rFonts w:ascii="Times New Roman" w:hAnsi="Times New Roman" w:cs="Times New Roman"/>
          <w:sz w:val="28"/>
          <w:szCs w:val="28"/>
        </w:rPr>
        <w:t xml:space="preserve">: </w:t>
      </w:r>
      <w:r w:rsidR="00CB72F8">
        <w:rPr>
          <w:rFonts w:ascii="Times New Roman" w:hAnsi="Times New Roman" w:cs="Times New Roman"/>
          <w:sz w:val="28"/>
          <w:szCs w:val="28"/>
        </w:rPr>
        <w:t>село</w:t>
      </w:r>
      <w:r w:rsidR="009959F7">
        <w:rPr>
          <w:rFonts w:ascii="Times New Roman" w:hAnsi="Times New Roman" w:cs="Times New Roman"/>
          <w:sz w:val="28"/>
          <w:szCs w:val="28"/>
        </w:rPr>
        <w:t xml:space="preserve"> Дарковичи</w:t>
      </w:r>
    </w:p>
    <w:p w:rsidR="008A2A86" w:rsidRDefault="008A2A86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D53BD">
        <w:rPr>
          <w:rFonts w:ascii="Times New Roman" w:hAnsi="Times New Roman" w:cs="Times New Roman"/>
          <w:sz w:val="28"/>
          <w:szCs w:val="28"/>
        </w:rPr>
        <w:t>29</w:t>
      </w:r>
      <w:r w:rsidR="0007568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2F8">
        <w:rPr>
          <w:rFonts w:ascii="Times New Roman" w:hAnsi="Times New Roman" w:cs="Times New Roman"/>
          <w:sz w:val="28"/>
          <w:szCs w:val="28"/>
        </w:rPr>
        <w:t>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075684">
        <w:rPr>
          <w:rFonts w:ascii="Times New Roman" w:hAnsi="Times New Roman" w:cs="Times New Roman"/>
          <w:sz w:val="28"/>
          <w:szCs w:val="28"/>
        </w:rPr>
        <w:t>: 10</w:t>
      </w:r>
      <w:r w:rsidR="00EF5754">
        <w:rPr>
          <w:rFonts w:ascii="Times New Roman" w:hAnsi="Times New Roman" w:cs="Times New Roman"/>
          <w:sz w:val="28"/>
          <w:szCs w:val="28"/>
        </w:rPr>
        <w:t>.00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 w:rsidR="00EF5754">
        <w:rPr>
          <w:rFonts w:ascii="Times New Roman" w:hAnsi="Times New Roman" w:cs="Times New Roman"/>
          <w:sz w:val="28"/>
          <w:szCs w:val="28"/>
        </w:rPr>
        <w:t>ч</w:t>
      </w:r>
      <w:r w:rsidR="00CB72F8">
        <w:rPr>
          <w:rFonts w:ascii="Times New Roman" w:hAnsi="Times New Roman" w:cs="Times New Roman"/>
          <w:sz w:val="28"/>
          <w:szCs w:val="28"/>
        </w:rPr>
        <w:t>ас.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E37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Е.А. – ведущий специалист  Новодарковичской сельской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М.А.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Новодарковичской сельской администрации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Язовская С.А.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№9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4D53BD" w:rsidRDefault="004D53BD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депутат Новодарковичского избирательного округа №2;</w:t>
      </w:r>
    </w:p>
    <w:p w:rsidR="004D53BD" w:rsidRPr="004B256E" w:rsidRDefault="004D53BD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Волосатова Т.И. – депутата Новодарковичского избирательного округа №3;</w:t>
      </w:r>
    </w:p>
    <w:p w:rsidR="004B256E" w:rsidRDefault="004D53BD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директо</w:t>
      </w:r>
      <w:r w:rsidR="00CB72F8">
        <w:rPr>
          <w:rFonts w:ascii="Times New Roman" w:hAnsi="Times New Roman" w:cs="Times New Roman"/>
          <w:sz w:val="28"/>
          <w:szCs w:val="28"/>
        </w:rPr>
        <w:t>р УК ООО «Коммунальщик»;</w:t>
      </w:r>
      <w:r w:rsidR="000D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17" w:rsidRDefault="004D53BD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В.Г</w:t>
      </w:r>
      <w:r w:rsidR="0080226B">
        <w:rPr>
          <w:rFonts w:ascii="Times New Roman" w:hAnsi="Times New Roman" w:cs="Times New Roman"/>
          <w:sz w:val="28"/>
          <w:szCs w:val="28"/>
        </w:rPr>
        <w:t>.  - пр</w:t>
      </w:r>
      <w:r>
        <w:rPr>
          <w:rFonts w:ascii="Times New Roman" w:hAnsi="Times New Roman" w:cs="Times New Roman"/>
          <w:sz w:val="28"/>
          <w:szCs w:val="28"/>
        </w:rPr>
        <w:t>едставитель собственников МКД №9, старший</w:t>
      </w:r>
      <w:r w:rsidR="0080226B">
        <w:rPr>
          <w:rFonts w:ascii="Times New Roman" w:hAnsi="Times New Roman" w:cs="Times New Roman"/>
          <w:sz w:val="28"/>
          <w:szCs w:val="28"/>
        </w:rPr>
        <w:t xml:space="preserve"> по дому;</w:t>
      </w:r>
    </w:p>
    <w:p w:rsidR="005A7B17" w:rsidRDefault="004D53BD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Марусова Н.Н</w:t>
      </w:r>
      <w:r w:rsidR="0080226B">
        <w:rPr>
          <w:rFonts w:ascii="Times New Roman" w:hAnsi="Times New Roman" w:cs="Times New Roman"/>
          <w:sz w:val="28"/>
          <w:szCs w:val="28"/>
        </w:rPr>
        <w:t>. -</w:t>
      </w:r>
      <w:r w:rsidR="0080226B" w:rsidRPr="0080226B">
        <w:rPr>
          <w:rFonts w:ascii="Times New Roman" w:hAnsi="Times New Roman" w:cs="Times New Roman"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едставитель собственников МКД №8</w:t>
      </w:r>
      <w:r w:rsidR="0080226B">
        <w:rPr>
          <w:rFonts w:ascii="Times New Roman" w:hAnsi="Times New Roman" w:cs="Times New Roman"/>
          <w:sz w:val="28"/>
          <w:szCs w:val="28"/>
        </w:rPr>
        <w:t>, старшая по дому;</w:t>
      </w:r>
    </w:p>
    <w:p w:rsidR="004D53BD" w:rsidRDefault="004D53BD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 w:rsidR="00CD32A1">
        <w:rPr>
          <w:rFonts w:ascii="Times New Roman" w:hAnsi="Times New Roman" w:cs="Times New Roman"/>
          <w:sz w:val="28"/>
          <w:szCs w:val="28"/>
        </w:rPr>
        <w:t xml:space="preserve"> Л.В. – представитель собственников МКД №12, старший по дому.</w:t>
      </w:r>
    </w:p>
    <w:p w:rsidR="00AB65E2" w:rsidRDefault="00AB65E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33E5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4053C2">
        <w:rPr>
          <w:rFonts w:ascii="Times New Roman" w:hAnsi="Times New Roman" w:cs="Times New Roman"/>
          <w:b/>
          <w:sz w:val="28"/>
          <w:szCs w:val="28"/>
        </w:rPr>
        <w:t>:</w:t>
      </w:r>
    </w:p>
    <w:p w:rsidR="00B92409" w:rsidRPr="004053C2" w:rsidRDefault="00B92409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F2" w:rsidRPr="001030B4" w:rsidRDefault="0077266B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B4">
        <w:rPr>
          <w:rFonts w:ascii="Times New Roman" w:hAnsi="Times New Roman" w:cs="Times New Roman"/>
          <w:b/>
          <w:sz w:val="28"/>
          <w:szCs w:val="28"/>
        </w:rPr>
        <w:t>О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бследование дворовых территорий</w:t>
      </w:r>
      <w:r w:rsidR="00D70064" w:rsidRPr="001030B4">
        <w:rPr>
          <w:rFonts w:ascii="Times New Roman" w:hAnsi="Times New Roman" w:cs="Times New Roman"/>
          <w:b/>
          <w:sz w:val="28"/>
          <w:szCs w:val="28"/>
        </w:rPr>
        <w:t>,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по которым поданы заявки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от заинтересованных лиц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в адресный перечень дворовых территорий в рамках </w:t>
      </w:r>
      <w:r w:rsidR="0080226B">
        <w:rPr>
          <w:rFonts w:ascii="Times New Roman" w:hAnsi="Times New Roman" w:cs="Times New Roman"/>
          <w:b/>
          <w:sz w:val="28"/>
          <w:szCs w:val="28"/>
        </w:rPr>
        <w:t>П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>ы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</w:t>
      </w:r>
      <w:r w:rsidR="0080226B">
        <w:rPr>
          <w:rFonts w:ascii="Times New Roman" w:hAnsi="Times New Roman" w:cs="Times New Roman"/>
          <w:b/>
          <w:sz w:val="28"/>
          <w:szCs w:val="28"/>
        </w:rPr>
        <w:t>еменной городской среды на территории МО «</w:t>
      </w:r>
      <w:proofErr w:type="spellStart"/>
      <w:r w:rsidR="0080226B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="008022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Брянского района Брянской области» на 2018-2022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г.</w:t>
      </w:r>
      <w:r w:rsidR="00802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00C06" w:rsidRDefault="00795536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2D3501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30B4">
        <w:rPr>
          <w:rFonts w:ascii="Times New Roman" w:hAnsi="Times New Roman" w:cs="Times New Roman"/>
          <w:b/>
          <w:sz w:val="28"/>
          <w:szCs w:val="28"/>
        </w:rPr>
        <w:t>бъединени</w:t>
      </w:r>
      <w:r w:rsidR="002D3501">
        <w:rPr>
          <w:rFonts w:ascii="Times New Roman" w:hAnsi="Times New Roman" w:cs="Times New Roman"/>
          <w:b/>
          <w:sz w:val="28"/>
          <w:szCs w:val="28"/>
        </w:rPr>
        <w:t>я</w:t>
      </w:r>
      <w:r w:rsidR="001030B4">
        <w:rPr>
          <w:rFonts w:ascii="Times New Roman" w:hAnsi="Times New Roman" w:cs="Times New Roman"/>
          <w:b/>
          <w:sz w:val="28"/>
          <w:szCs w:val="28"/>
        </w:rPr>
        <w:t xml:space="preserve"> в одну дворовую территорию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</w:t>
      </w:r>
      <w:r w:rsidR="001030B4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домов №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A1">
        <w:rPr>
          <w:rFonts w:ascii="Times New Roman" w:hAnsi="Times New Roman" w:cs="Times New Roman"/>
          <w:b/>
          <w:sz w:val="28"/>
          <w:szCs w:val="28"/>
        </w:rPr>
        <w:t>12; №</w:t>
      </w:r>
      <w:r w:rsidR="005F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A1">
        <w:rPr>
          <w:rFonts w:ascii="Times New Roman" w:hAnsi="Times New Roman" w:cs="Times New Roman"/>
          <w:b/>
          <w:sz w:val="28"/>
          <w:szCs w:val="28"/>
        </w:rPr>
        <w:t>8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4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A1">
        <w:rPr>
          <w:rFonts w:ascii="Times New Roman" w:hAnsi="Times New Roman" w:cs="Times New Roman"/>
          <w:b/>
          <w:sz w:val="28"/>
          <w:szCs w:val="28"/>
        </w:rPr>
        <w:t>№</w:t>
      </w:r>
      <w:r w:rsidR="005F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A1">
        <w:rPr>
          <w:rFonts w:ascii="Times New Roman" w:hAnsi="Times New Roman" w:cs="Times New Roman"/>
          <w:b/>
          <w:sz w:val="28"/>
          <w:szCs w:val="28"/>
        </w:rPr>
        <w:t>9 в пос. Новые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Дарковичи,</w:t>
      </w:r>
      <w:r w:rsidR="00CD3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которым отдельно были поданы заявки</w:t>
      </w:r>
      <w:r w:rsidR="005C75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E87" w:rsidRP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87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B726D" w:rsidRDefault="00545DEA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0F2">
        <w:rPr>
          <w:rFonts w:ascii="Times New Roman" w:hAnsi="Times New Roman" w:cs="Times New Roman"/>
          <w:sz w:val="28"/>
          <w:szCs w:val="28"/>
        </w:rPr>
        <w:lastRenderedPageBreak/>
        <w:t>В ходе совещания по обозначенному вопросу</w:t>
      </w:r>
      <w:r w:rsidR="004053C2" w:rsidRPr="009570F2">
        <w:rPr>
          <w:rFonts w:ascii="Times New Roman" w:hAnsi="Times New Roman" w:cs="Times New Roman"/>
          <w:sz w:val="28"/>
          <w:szCs w:val="28"/>
        </w:rPr>
        <w:t xml:space="preserve"> </w:t>
      </w:r>
      <w:r w:rsidR="006C6BE3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2D68C8">
        <w:rPr>
          <w:rFonts w:ascii="Times New Roman" w:hAnsi="Times New Roman" w:cs="Times New Roman"/>
          <w:sz w:val="28"/>
          <w:szCs w:val="28"/>
        </w:rPr>
        <w:t>были обследованы дворовые территории</w:t>
      </w:r>
      <w:r w:rsidR="005F19CD">
        <w:rPr>
          <w:rFonts w:ascii="Times New Roman" w:hAnsi="Times New Roman" w:cs="Times New Roman"/>
          <w:sz w:val="28"/>
          <w:szCs w:val="28"/>
        </w:rPr>
        <w:t xml:space="preserve"> МКД №12;  МКД № 8  и  МКД № 9</w:t>
      </w:r>
      <w:r w:rsidR="002D68C8">
        <w:rPr>
          <w:rFonts w:ascii="Times New Roman" w:hAnsi="Times New Roman" w:cs="Times New Roman"/>
          <w:sz w:val="28"/>
          <w:szCs w:val="28"/>
        </w:rPr>
        <w:t>, по которым были поданы заявки</w:t>
      </w:r>
      <w:r w:rsidR="00CB726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4053C2" w:rsidRDefault="00401F82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-состояние </w:t>
      </w:r>
      <w:r w:rsidR="00857F68">
        <w:rPr>
          <w:rFonts w:ascii="Times New Roman" w:hAnsi="Times New Roman" w:cs="Times New Roman"/>
          <w:sz w:val="28"/>
          <w:szCs w:val="28"/>
        </w:rPr>
        <w:t>парковок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11739E">
        <w:rPr>
          <w:rFonts w:ascii="Times New Roman" w:hAnsi="Times New Roman" w:cs="Times New Roman"/>
          <w:sz w:val="28"/>
          <w:szCs w:val="28"/>
        </w:rPr>
        <w:t xml:space="preserve"> пешеходной зоны;</w:t>
      </w:r>
    </w:p>
    <w:p w:rsidR="00CB726D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существующее уличное освещение дворовых территорий;</w:t>
      </w:r>
    </w:p>
    <w:p w:rsidR="00CB726D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CB726D">
        <w:rPr>
          <w:rFonts w:ascii="Times New Roman" w:hAnsi="Times New Roman" w:cs="Times New Roman"/>
          <w:sz w:val="28"/>
          <w:szCs w:val="28"/>
        </w:rPr>
        <w:t>скамеек у подъездов</w:t>
      </w:r>
      <w:r>
        <w:rPr>
          <w:rFonts w:ascii="Times New Roman" w:hAnsi="Times New Roman" w:cs="Times New Roman"/>
          <w:sz w:val="28"/>
          <w:szCs w:val="28"/>
        </w:rPr>
        <w:t xml:space="preserve"> и дворовой территории;</w:t>
      </w:r>
    </w:p>
    <w:p w:rsidR="0080226B" w:rsidRPr="009570F2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11739E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027C" w:rsidRPr="004455DA" w:rsidRDefault="00FE24E5" w:rsidP="00445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CD3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9CD">
        <w:rPr>
          <w:rFonts w:ascii="Times New Roman" w:eastAsia="Times New Roman" w:hAnsi="Times New Roman" w:cs="Times New Roman"/>
          <w:sz w:val="28"/>
          <w:szCs w:val="28"/>
        </w:rPr>
        <w:t xml:space="preserve">МКД №12;  МКД № 8  и  МКД № 9  </w:t>
      </w:r>
      <w:r w:rsidR="00CD32A1">
        <w:rPr>
          <w:rFonts w:ascii="Times New Roman" w:eastAsia="Times New Roman" w:hAnsi="Times New Roman" w:cs="Times New Roman"/>
          <w:sz w:val="28"/>
          <w:szCs w:val="28"/>
        </w:rPr>
        <w:t xml:space="preserve">пос. Новые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Дарковичи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1739E"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9CD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заявки на благоустро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йство дворовых территорий в 2018-2022 годах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МО «</w:t>
      </w:r>
      <w:proofErr w:type="spellStart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г.»</w:t>
      </w:r>
    </w:p>
    <w:p w:rsidR="0052027C" w:rsidRPr="004455DA" w:rsidRDefault="0052027C" w:rsidP="0011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5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1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CC1" w:rsidRDefault="006E6AB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р</w:t>
      </w:r>
      <w:r w:rsidR="000E6CC1" w:rsidRPr="009570F2">
        <w:rPr>
          <w:rFonts w:ascii="Times New Roman" w:hAnsi="Times New Roman" w:cs="Times New Roman"/>
          <w:b/>
          <w:sz w:val="28"/>
          <w:szCs w:val="28"/>
        </w:rPr>
        <w:t>ешили</w:t>
      </w:r>
      <w:r w:rsidR="000E6CC1" w:rsidRPr="00141A36">
        <w:rPr>
          <w:rFonts w:ascii="Times New Roman" w:hAnsi="Times New Roman" w:cs="Times New Roman"/>
          <w:b/>
          <w:sz w:val="28"/>
          <w:szCs w:val="28"/>
        </w:rPr>
        <w:t>:</w:t>
      </w:r>
    </w:p>
    <w:p w:rsidR="006E6ABE" w:rsidRDefault="00FD35E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УК ООО «Коммунальщик»</w:t>
      </w:r>
      <w:r w:rsidRPr="009B1F83">
        <w:rPr>
          <w:rFonts w:ascii="Times New Roman" w:hAnsi="Times New Roman" w:cs="Times New Roman"/>
          <w:sz w:val="28"/>
          <w:szCs w:val="28"/>
        </w:rPr>
        <w:t xml:space="preserve"> составить дефектные ведомости, отражающие  фактическое состояние дворовых территорий;  </w:t>
      </w:r>
    </w:p>
    <w:p w:rsidR="009B1F83" w:rsidRPr="009B1F83" w:rsidRDefault="00D92208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Новодарковичской сельской администрации</w:t>
      </w:r>
      <w:r w:rsidRPr="00D9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информацию о необходимых объемах работ по благоустройству дворовой территории,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предварительную стоимость работ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 на рассмотрение общественной муниципальной комиссии.</w:t>
      </w:r>
    </w:p>
    <w:p w:rsidR="008F3DFA" w:rsidRPr="004455DA" w:rsidRDefault="008F3DFA" w:rsidP="008F3D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587C" w:rsidRPr="00BB587C" w:rsidRDefault="00BB587C" w:rsidP="00BB587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BB587C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0552D" w:rsidRDefault="00E32D4E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536527">
        <w:rPr>
          <w:rFonts w:ascii="Times New Roman" w:hAnsi="Times New Roman" w:cs="Times New Roman"/>
          <w:sz w:val="28"/>
          <w:szCs w:val="28"/>
        </w:rPr>
        <w:t xml:space="preserve"> поступили заявки на благоустройство дворовых территорий </w:t>
      </w:r>
      <w:r w:rsidR="0011739E">
        <w:rPr>
          <w:rFonts w:ascii="Times New Roman" w:hAnsi="Times New Roman" w:cs="Times New Roman"/>
          <w:sz w:val="28"/>
          <w:szCs w:val="28"/>
        </w:rPr>
        <w:t>домов №1</w:t>
      </w:r>
      <w:r w:rsidR="00CD32A1">
        <w:rPr>
          <w:rFonts w:ascii="Times New Roman" w:hAnsi="Times New Roman" w:cs="Times New Roman"/>
          <w:sz w:val="28"/>
          <w:szCs w:val="28"/>
        </w:rPr>
        <w:t>2; №8 и №9</w:t>
      </w:r>
      <w:r w:rsidR="0011739E">
        <w:rPr>
          <w:rFonts w:ascii="Times New Roman" w:hAnsi="Times New Roman" w:cs="Times New Roman"/>
          <w:sz w:val="28"/>
          <w:szCs w:val="28"/>
        </w:rPr>
        <w:t xml:space="preserve"> </w:t>
      </w:r>
      <w:r w:rsidR="0001253D">
        <w:rPr>
          <w:rFonts w:ascii="Times New Roman" w:hAnsi="Times New Roman" w:cs="Times New Roman"/>
          <w:sz w:val="28"/>
          <w:szCs w:val="28"/>
        </w:rPr>
        <w:t xml:space="preserve">в </w:t>
      </w:r>
      <w:r w:rsidR="00CD32A1">
        <w:rPr>
          <w:rFonts w:ascii="Times New Roman" w:hAnsi="Times New Roman" w:cs="Times New Roman"/>
          <w:sz w:val="28"/>
          <w:szCs w:val="28"/>
        </w:rPr>
        <w:t>пос. Новые</w:t>
      </w:r>
      <w:r w:rsidR="0001253D">
        <w:rPr>
          <w:rFonts w:ascii="Times New Roman" w:hAnsi="Times New Roman" w:cs="Times New Roman"/>
          <w:sz w:val="28"/>
          <w:szCs w:val="28"/>
        </w:rPr>
        <w:t xml:space="preserve"> Даркович</w:t>
      </w:r>
      <w:r w:rsidR="00CD32A1">
        <w:rPr>
          <w:rFonts w:ascii="Times New Roman" w:hAnsi="Times New Roman" w:cs="Times New Roman"/>
          <w:sz w:val="28"/>
          <w:szCs w:val="28"/>
        </w:rPr>
        <w:t xml:space="preserve">и, </w:t>
      </w:r>
      <w:r w:rsidR="00536527">
        <w:rPr>
          <w:rFonts w:ascii="Times New Roman" w:hAnsi="Times New Roman" w:cs="Times New Roman"/>
          <w:sz w:val="28"/>
          <w:szCs w:val="28"/>
        </w:rPr>
        <w:t>где во всех заявках высказано предложение жителей этих домов на ремонт</w:t>
      </w:r>
      <w:r w:rsidR="00CD32A1">
        <w:rPr>
          <w:rFonts w:ascii="Times New Roman" w:hAnsi="Times New Roman" w:cs="Times New Roman"/>
          <w:sz w:val="28"/>
          <w:szCs w:val="28"/>
        </w:rPr>
        <w:t xml:space="preserve"> парковочных карманов, являющимися общими для этих домов</w:t>
      </w:r>
      <w:r w:rsidR="00012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527">
        <w:rPr>
          <w:rFonts w:ascii="Times New Roman" w:hAnsi="Times New Roman" w:cs="Times New Roman"/>
          <w:sz w:val="28"/>
          <w:szCs w:val="28"/>
        </w:rPr>
        <w:t xml:space="preserve"> </w:t>
      </w:r>
      <w:r w:rsidR="00532FCE">
        <w:rPr>
          <w:rFonts w:ascii="Times New Roman" w:hAnsi="Times New Roman" w:cs="Times New Roman"/>
          <w:sz w:val="28"/>
          <w:szCs w:val="28"/>
        </w:rPr>
        <w:t>Дан</w:t>
      </w:r>
      <w:r w:rsidR="00CD32A1">
        <w:rPr>
          <w:rFonts w:ascii="Times New Roman" w:hAnsi="Times New Roman" w:cs="Times New Roman"/>
          <w:sz w:val="28"/>
          <w:szCs w:val="28"/>
        </w:rPr>
        <w:t>ные дома расположены под прямым углом</w:t>
      </w:r>
      <w:r w:rsidR="00532FCE">
        <w:rPr>
          <w:rFonts w:ascii="Times New Roman" w:hAnsi="Times New Roman" w:cs="Times New Roman"/>
          <w:sz w:val="28"/>
          <w:szCs w:val="28"/>
        </w:rPr>
        <w:t xml:space="preserve"> друг </w:t>
      </w:r>
      <w:r w:rsidR="00CD32A1">
        <w:rPr>
          <w:rFonts w:ascii="Times New Roman" w:hAnsi="Times New Roman" w:cs="Times New Roman"/>
          <w:sz w:val="28"/>
          <w:szCs w:val="28"/>
        </w:rPr>
        <w:t xml:space="preserve">к   </w:t>
      </w:r>
      <w:r w:rsidR="00532FCE">
        <w:rPr>
          <w:rFonts w:ascii="Times New Roman" w:hAnsi="Times New Roman" w:cs="Times New Roman"/>
          <w:sz w:val="28"/>
          <w:szCs w:val="28"/>
        </w:rPr>
        <w:t>другу,</w:t>
      </w:r>
      <w:r w:rsidR="00CD32A1">
        <w:rPr>
          <w:rFonts w:ascii="Times New Roman" w:hAnsi="Times New Roman" w:cs="Times New Roman"/>
          <w:sz w:val="28"/>
          <w:szCs w:val="28"/>
        </w:rPr>
        <w:t xml:space="preserve"> образуя единую дворовую площадку,</w:t>
      </w:r>
      <w:r w:rsidR="00532FCE">
        <w:rPr>
          <w:rFonts w:ascii="Times New Roman" w:hAnsi="Times New Roman" w:cs="Times New Roman"/>
          <w:sz w:val="28"/>
          <w:szCs w:val="28"/>
        </w:rPr>
        <w:t xml:space="preserve"> </w:t>
      </w:r>
      <w:r w:rsidR="005F19CD">
        <w:rPr>
          <w:rFonts w:ascii="Times New Roman" w:hAnsi="Times New Roman" w:cs="Times New Roman"/>
          <w:sz w:val="28"/>
          <w:szCs w:val="28"/>
        </w:rPr>
        <w:t xml:space="preserve">единую пешеходную зону, единую игровую площадку </w:t>
      </w:r>
      <w:r w:rsidR="00532FCE">
        <w:rPr>
          <w:rFonts w:ascii="Times New Roman" w:hAnsi="Times New Roman" w:cs="Times New Roman"/>
          <w:sz w:val="28"/>
          <w:szCs w:val="28"/>
        </w:rPr>
        <w:t>и целесообразно рассмотреть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вопрос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№1</w:t>
      </w:r>
      <w:r w:rsidR="00CD32A1">
        <w:rPr>
          <w:rFonts w:ascii="Times New Roman" w:hAnsi="Times New Roman" w:cs="Times New Roman"/>
          <w:sz w:val="28"/>
          <w:szCs w:val="28"/>
        </w:rPr>
        <w:t>2; №8 и №9   пос. Новые</w:t>
      </w:r>
      <w:r>
        <w:rPr>
          <w:rFonts w:ascii="Times New Roman" w:hAnsi="Times New Roman" w:cs="Times New Roman"/>
          <w:sz w:val="28"/>
          <w:szCs w:val="28"/>
        </w:rPr>
        <w:t xml:space="preserve"> Дарковичи, 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532FCE">
        <w:rPr>
          <w:rFonts w:ascii="Times New Roman" w:hAnsi="Times New Roman" w:cs="Times New Roman"/>
          <w:sz w:val="28"/>
          <w:szCs w:val="28"/>
        </w:rPr>
        <w:t>заявки были поданы отдельно.</w:t>
      </w:r>
    </w:p>
    <w:p w:rsidR="00BD2540" w:rsidRDefault="00BD2540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1C6B52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B52">
        <w:rPr>
          <w:rFonts w:ascii="Times New Roman" w:hAnsi="Times New Roman" w:cs="Times New Roman"/>
          <w:sz w:val="28"/>
          <w:szCs w:val="28"/>
        </w:rPr>
        <w:t>выйти с предложением на рассмотрение общественной муниципальной комиссии вопроса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№1</w:t>
      </w:r>
      <w:r w:rsidR="005F19CD">
        <w:rPr>
          <w:rFonts w:ascii="Times New Roman" w:hAnsi="Times New Roman" w:cs="Times New Roman"/>
          <w:sz w:val="28"/>
          <w:szCs w:val="28"/>
        </w:rPr>
        <w:t xml:space="preserve">2; № 8 и № 9  пос. Новые Дарковичи, </w:t>
      </w:r>
      <w:r w:rsidRPr="001C6B52">
        <w:rPr>
          <w:rFonts w:ascii="Times New Roman" w:hAnsi="Times New Roman" w:cs="Times New Roman"/>
          <w:sz w:val="28"/>
          <w:szCs w:val="28"/>
        </w:rPr>
        <w:t>по которым отдельно были поданы заявки</w:t>
      </w:r>
      <w:r w:rsidR="0015609D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033B4" w:rsidRDefault="008033B4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5F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вел:  ___________   _____________________</w:t>
      </w:r>
    </w:p>
    <w:p w:rsidR="00930F28" w:rsidRPr="005F19CD" w:rsidRDefault="0001253D" w:rsidP="005F19CD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(ФИО)</w:t>
      </w:r>
      <w:bookmarkStart w:id="0" w:name="_GoBack"/>
      <w:bookmarkEnd w:id="0"/>
    </w:p>
    <w:sectPr w:rsidR="00930F28" w:rsidRPr="005F19CD" w:rsidSect="00E80BF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6D"/>
    <w:multiLevelType w:val="hybridMultilevel"/>
    <w:tmpl w:val="1194BF3E"/>
    <w:lvl w:ilvl="0" w:tplc="EE6A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13B"/>
    <w:rsid w:val="00000050"/>
    <w:rsid w:val="00000C06"/>
    <w:rsid w:val="00001758"/>
    <w:rsid w:val="00001A85"/>
    <w:rsid w:val="0000552D"/>
    <w:rsid w:val="0001253D"/>
    <w:rsid w:val="000234E1"/>
    <w:rsid w:val="00037BE0"/>
    <w:rsid w:val="00072B1C"/>
    <w:rsid w:val="00075684"/>
    <w:rsid w:val="00082214"/>
    <w:rsid w:val="000C7C4F"/>
    <w:rsid w:val="000D2FEE"/>
    <w:rsid w:val="000D3B59"/>
    <w:rsid w:val="000D45B8"/>
    <w:rsid w:val="000E40F4"/>
    <w:rsid w:val="000E6CC1"/>
    <w:rsid w:val="000F6F50"/>
    <w:rsid w:val="001030B4"/>
    <w:rsid w:val="0011739E"/>
    <w:rsid w:val="00132CB7"/>
    <w:rsid w:val="00133585"/>
    <w:rsid w:val="00140E87"/>
    <w:rsid w:val="00141A36"/>
    <w:rsid w:val="001471B6"/>
    <w:rsid w:val="00147460"/>
    <w:rsid w:val="00150324"/>
    <w:rsid w:val="0015122D"/>
    <w:rsid w:val="00154BB8"/>
    <w:rsid w:val="0015609D"/>
    <w:rsid w:val="001576D0"/>
    <w:rsid w:val="001637EB"/>
    <w:rsid w:val="00164983"/>
    <w:rsid w:val="001801CB"/>
    <w:rsid w:val="00197B10"/>
    <w:rsid w:val="001C6B52"/>
    <w:rsid w:val="001C7933"/>
    <w:rsid w:val="001F2F49"/>
    <w:rsid w:val="00217517"/>
    <w:rsid w:val="00224128"/>
    <w:rsid w:val="00233B39"/>
    <w:rsid w:val="0024052C"/>
    <w:rsid w:val="00254A9A"/>
    <w:rsid w:val="0026397D"/>
    <w:rsid w:val="00276BD9"/>
    <w:rsid w:val="00277A9E"/>
    <w:rsid w:val="002851F7"/>
    <w:rsid w:val="00286C62"/>
    <w:rsid w:val="00292937"/>
    <w:rsid w:val="002A6E3B"/>
    <w:rsid w:val="002D3501"/>
    <w:rsid w:val="002D4E1D"/>
    <w:rsid w:val="002D68C8"/>
    <w:rsid w:val="002D7A7D"/>
    <w:rsid w:val="002F1226"/>
    <w:rsid w:val="002F218F"/>
    <w:rsid w:val="00300687"/>
    <w:rsid w:val="0030559A"/>
    <w:rsid w:val="00324435"/>
    <w:rsid w:val="00333004"/>
    <w:rsid w:val="00336B53"/>
    <w:rsid w:val="00344690"/>
    <w:rsid w:val="00350B98"/>
    <w:rsid w:val="003735E1"/>
    <w:rsid w:val="0037721D"/>
    <w:rsid w:val="00377705"/>
    <w:rsid w:val="00395E95"/>
    <w:rsid w:val="003A48C1"/>
    <w:rsid w:val="003A6B9A"/>
    <w:rsid w:val="003B07F3"/>
    <w:rsid w:val="003B2BC3"/>
    <w:rsid w:val="003C3252"/>
    <w:rsid w:val="003C37FC"/>
    <w:rsid w:val="003E049C"/>
    <w:rsid w:val="003E387B"/>
    <w:rsid w:val="003E7615"/>
    <w:rsid w:val="00401F82"/>
    <w:rsid w:val="004053C2"/>
    <w:rsid w:val="00417ED8"/>
    <w:rsid w:val="00421F61"/>
    <w:rsid w:val="004312BD"/>
    <w:rsid w:val="00437B1A"/>
    <w:rsid w:val="004455DA"/>
    <w:rsid w:val="00451443"/>
    <w:rsid w:val="0045216A"/>
    <w:rsid w:val="00460D28"/>
    <w:rsid w:val="00487EF7"/>
    <w:rsid w:val="004972E7"/>
    <w:rsid w:val="004B256E"/>
    <w:rsid w:val="004B4BB6"/>
    <w:rsid w:val="004C0D43"/>
    <w:rsid w:val="004C1632"/>
    <w:rsid w:val="004D44E9"/>
    <w:rsid w:val="004D53BD"/>
    <w:rsid w:val="004E3B2B"/>
    <w:rsid w:val="004E7EB0"/>
    <w:rsid w:val="005005E7"/>
    <w:rsid w:val="00507DC2"/>
    <w:rsid w:val="00512165"/>
    <w:rsid w:val="0052027C"/>
    <w:rsid w:val="005246A5"/>
    <w:rsid w:val="00524894"/>
    <w:rsid w:val="00532FCE"/>
    <w:rsid w:val="00536527"/>
    <w:rsid w:val="00540696"/>
    <w:rsid w:val="00540EA2"/>
    <w:rsid w:val="00544799"/>
    <w:rsid w:val="00545DEA"/>
    <w:rsid w:val="0056324B"/>
    <w:rsid w:val="00580154"/>
    <w:rsid w:val="00580779"/>
    <w:rsid w:val="00580DBA"/>
    <w:rsid w:val="00585906"/>
    <w:rsid w:val="0059659C"/>
    <w:rsid w:val="005A7B17"/>
    <w:rsid w:val="005B22B1"/>
    <w:rsid w:val="005C1730"/>
    <w:rsid w:val="005C51D2"/>
    <w:rsid w:val="005C75C7"/>
    <w:rsid w:val="005D340B"/>
    <w:rsid w:val="005D3CEF"/>
    <w:rsid w:val="005F19CD"/>
    <w:rsid w:val="00611178"/>
    <w:rsid w:val="006215CD"/>
    <w:rsid w:val="00654FE8"/>
    <w:rsid w:val="00666F57"/>
    <w:rsid w:val="00677EF6"/>
    <w:rsid w:val="006874FF"/>
    <w:rsid w:val="0069155E"/>
    <w:rsid w:val="006C035F"/>
    <w:rsid w:val="006C563F"/>
    <w:rsid w:val="006C6BE3"/>
    <w:rsid w:val="006D5728"/>
    <w:rsid w:val="006E6ABE"/>
    <w:rsid w:val="006F0F58"/>
    <w:rsid w:val="007259FE"/>
    <w:rsid w:val="00730C11"/>
    <w:rsid w:val="00731696"/>
    <w:rsid w:val="00737E97"/>
    <w:rsid w:val="00750F3F"/>
    <w:rsid w:val="0077266B"/>
    <w:rsid w:val="00777C67"/>
    <w:rsid w:val="00795536"/>
    <w:rsid w:val="007A3C10"/>
    <w:rsid w:val="007B1D86"/>
    <w:rsid w:val="007B1FA5"/>
    <w:rsid w:val="007C17C5"/>
    <w:rsid w:val="0080226B"/>
    <w:rsid w:val="008033B4"/>
    <w:rsid w:val="008057C5"/>
    <w:rsid w:val="00807AC3"/>
    <w:rsid w:val="00837343"/>
    <w:rsid w:val="00854F28"/>
    <w:rsid w:val="00857F68"/>
    <w:rsid w:val="0086495F"/>
    <w:rsid w:val="00881D21"/>
    <w:rsid w:val="00882173"/>
    <w:rsid w:val="008A2A86"/>
    <w:rsid w:val="008B300D"/>
    <w:rsid w:val="008B3884"/>
    <w:rsid w:val="008B6735"/>
    <w:rsid w:val="008C2E20"/>
    <w:rsid w:val="008C7DEE"/>
    <w:rsid w:val="008D3975"/>
    <w:rsid w:val="008F3DFA"/>
    <w:rsid w:val="0090013B"/>
    <w:rsid w:val="00921A92"/>
    <w:rsid w:val="00930F28"/>
    <w:rsid w:val="00935884"/>
    <w:rsid w:val="00937602"/>
    <w:rsid w:val="009424B1"/>
    <w:rsid w:val="009427C3"/>
    <w:rsid w:val="009570F2"/>
    <w:rsid w:val="00960B14"/>
    <w:rsid w:val="00970366"/>
    <w:rsid w:val="00970F78"/>
    <w:rsid w:val="00983594"/>
    <w:rsid w:val="009959F7"/>
    <w:rsid w:val="009B1F83"/>
    <w:rsid w:val="009D5DD5"/>
    <w:rsid w:val="009E3BA4"/>
    <w:rsid w:val="009E45A8"/>
    <w:rsid w:val="009F3F0F"/>
    <w:rsid w:val="00A233CC"/>
    <w:rsid w:val="00A3011A"/>
    <w:rsid w:val="00A368D2"/>
    <w:rsid w:val="00A476E4"/>
    <w:rsid w:val="00A502A7"/>
    <w:rsid w:val="00A51D53"/>
    <w:rsid w:val="00A77CB4"/>
    <w:rsid w:val="00A8071D"/>
    <w:rsid w:val="00A82BA3"/>
    <w:rsid w:val="00A86334"/>
    <w:rsid w:val="00A90280"/>
    <w:rsid w:val="00A93756"/>
    <w:rsid w:val="00A96616"/>
    <w:rsid w:val="00AA2B23"/>
    <w:rsid w:val="00AB4386"/>
    <w:rsid w:val="00AB598C"/>
    <w:rsid w:val="00AB65E2"/>
    <w:rsid w:val="00AC3964"/>
    <w:rsid w:val="00AE2063"/>
    <w:rsid w:val="00AE6997"/>
    <w:rsid w:val="00AE76DA"/>
    <w:rsid w:val="00AF02F3"/>
    <w:rsid w:val="00AF18D2"/>
    <w:rsid w:val="00B0120A"/>
    <w:rsid w:val="00B17644"/>
    <w:rsid w:val="00B17B63"/>
    <w:rsid w:val="00B20181"/>
    <w:rsid w:val="00B221FC"/>
    <w:rsid w:val="00B22306"/>
    <w:rsid w:val="00B22F35"/>
    <w:rsid w:val="00B25E66"/>
    <w:rsid w:val="00B5133F"/>
    <w:rsid w:val="00B53993"/>
    <w:rsid w:val="00B53C92"/>
    <w:rsid w:val="00B61948"/>
    <w:rsid w:val="00B62666"/>
    <w:rsid w:val="00B63BED"/>
    <w:rsid w:val="00B63C6D"/>
    <w:rsid w:val="00B75EF9"/>
    <w:rsid w:val="00B83D6C"/>
    <w:rsid w:val="00B912CF"/>
    <w:rsid w:val="00B92409"/>
    <w:rsid w:val="00BA1940"/>
    <w:rsid w:val="00BA1AEF"/>
    <w:rsid w:val="00BB370B"/>
    <w:rsid w:val="00BB52FC"/>
    <w:rsid w:val="00BB587C"/>
    <w:rsid w:val="00BC02F3"/>
    <w:rsid w:val="00BD2540"/>
    <w:rsid w:val="00BD3EC4"/>
    <w:rsid w:val="00BE3E62"/>
    <w:rsid w:val="00BE45C6"/>
    <w:rsid w:val="00C1288F"/>
    <w:rsid w:val="00C1587D"/>
    <w:rsid w:val="00C168B0"/>
    <w:rsid w:val="00C172CF"/>
    <w:rsid w:val="00C310C4"/>
    <w:rsid w:val="00C33E2F"/>
    <w:rsid w:val="00C35CE9"/>
    <w:rsid w:val="00C47602"/>
    <w:rsid w:val="00C6192E"/>
    <w:rsid w:val="00C711F3"/>
    <w:rsid w:val="00C7233E"/>
    <w:rsid w:val="00C933E5"/>
    <w:rsid w:val="00CA343C"/>
    <w:rsid w:val="00CA4464"/>
    <w:rsid w:val="00CA539E"/>
    <w:rsid w:val="00CA6C13"/>
    <w:rsid w:val="00CB726D"/>
    <w:rsid w:val="00CB72F8"/>
    <w:rsid w:val="00CC17DA"/>
    <w:rsid w:val="00CC3CD4"/>
    <w:rsid w:val="00CC6D00"/>
    <w:rsid w:val="00CD32A1"/>
    <w:rsid w:val="00CD3BCA"/>
    <w:rsid w:val="00D051B4"/>
    <w:rsid w:val="00D061F1"/>
    <w:rsid w:val="00D11A27"/>
    <w:rsid w:val="00D12DF8"/>
    <w:rsid w:val="00D1507E"/>
    <w:rsid w:val="00D160DF"/>
    <w:rsid w:val="00D20D67"/>
    <w:rsid w:val="00D330FE"/>
    <w:rsid w:val="00D43D89"/>
    <w:rsid w:val="00D660C0"/>
    <w:rsid w:val="00D70064"/>
    <w:rsid w:val="00D7114E"/>
    <w:rsid w:val="00D71703"/>
    <w:rsid w:val="00D74CF0"/>
    <w:rsid w:val="00D87994"/>
    <w:rsid w:val="00D92208"/>
    <w:rsid w:val="00DA20E3"/>
    <w:rsid w:val="00DA3828"/>
    <w:rsid w:val="00DA7A08"/>
    <w:rsid w:val="00DB3289"/>
    <w:rsid w:val="00DC3521"/>
    <w:rsid w:val="00DD080C"/>
    <w:rsid w:val="00DF411C"/>
    <w:rsid w:val="00E13F39"/>
    <w:rsid w:val="00E32D4E"/>
    <w:rsid w:val="00E372F1"/>
    <w:rsid w:val="00E57E3D"/>
    <w:rsid w:val="00E663C0"/>
    <w:rsid w:val="00E80BFF"/>
    <w:rsid w:val="00EA037D"/>
    <w:rsid w:val="00EA2BF7"/>
    <w:rsid w:val="00EA3891"/>
    <w:rsid w:val="00EA52F9"/>
    <w:rsid w:val="00EB2BA7"/>
    <w:rsid w:val="00EB402C"/>
    <w:rsid w:val="00EB51CB"/>
    <w:rsid w:val="00EB6E37"/>
    <w:rsid w:val="00EC3FB7"/>
    <w:rsid w:val="00ED3A1E"/>
    <w:rsid w:val="00ED60AB"/>
    <w:rsid w:val="00EE108E"/>
    <w:rsid w:val="00EE6373"/>
    <w:rsid w:val="00EF5754"/>
    <w:rsid w:val="00F04844"/>
    <w:rsid w:val="00F32F04"/>
    <w:rsid w:val="00F37172"/>
    <w:rsid w:val="00F371DB"/>
    <w:rsid w:val="00F65584"/>
    <w:rsid w:val="00F742AA"/>
    <w:rsid w:val="00F75535"/>
    <w:rsid w:val="00F85186"/>
    <w:rsid w:val="00F9391B"/>
    <w:rsid w:val="00FA232B"/>
    <w:rsid w:val="00FD35EE"/>
    <w:rsid w:val="00FD75A9"/>
    <w:rsid w:val="00FE2044"/>
    <w:rsid w:val="00FE24E5"/>
    <w:rsid w:val="00FE7194"/>
    <w:rsid w:val="00FE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01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9001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00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1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B4"/>
    <w:pPr>
      <w:ind w:left="720"/>
      <w:contextualSpacing/>
    </w:pPr>
  </w:style>
  <w:style w:type="table" w:styleId="a6">
    <w:name w:val="Table Grid"/>
    <w:basedOn w:val="a1"/>
    <w:uiPriority w:val="59"/>
    <w:rsid w:val="0073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27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314</cp:revision>
  <cp:lastPrinted>2017-03-03T12:30:00Z</cp:lastPrinted>
  <dcterms:created xsi:type="dcterms:W3CDTF">2016-07-19T10:45:00Z</dcterms:created>
  <dcterms:modified xsi:type="dcterms:W3CDTF">2017-11-24T07:13:00Z</dcterms:modified>
</cp:coreProperties>
</file>